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1911"/>
        <w:gridCol w:w="7978"/>
      </w:tblGrid>
      <w:tr w:rsidR="009A2C8C" w:rsidRPr="00C7003C" w:rsidTr="004B5009">
        <w:tc>
          <w:tcPr>
            <w:tcW w:w="1911" w:type="dxa"/>
            <w:shd w:val="clear" w:color="auto" w:fill="auto"/>
            <w:vAlign w:val="center"/>
          </w:tcPr>
          <w:p w:rsidR="009A2C8C" w:rsidRPr="00C7003C" w:rsidRDefault="00C41F84" w:rsidP="00C62621">
            <w:pPr>
              <w:jc w:val="center"/>
              <w:rPr>
                <w:sz w:val="22"/>
                <w:szCs w:val="22"/>
                <w:lang w:val="el-GR"/>
              </w:rPr>
            </w:pPr>
            <w:r w:rsidRPr="00C7003C">
              <w:rPr>
                <w:noProof/>
                <w:sz w:val="22"/>
                <w:szCs w:val="22"/>
                <w:lang w:val="el-GR"/>
              </w:rPr>
              <w:drawing>
                <wp:inline distT="0" distB="0" distL="0" distR="0">
                  <wp:extent cx="818231" cy="749605"/>
                  <wp:effectExtent l="0" t="0" r="127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th-logo.pn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267" cy="78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auto"/>
            <w:vAlign w:val="center"/>
          </w:tcPr>
          <w:p w:rsidR="009A2C8C" w:rsidRPr="00C7003C" w:rsidRDefault="009A2C8C" w:rsidP="00D444DD">
            <w:pPr>
              <w:pStyle w:val="a3"/>
              <w:spacing w:before="240" w:line="30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C7003C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ΑΡΙΣΤΟΤΕΛΕΙΟ ΠΑΝΕΠΙΣΤΗΜΙΟ ΘΕΣΣΑΛΟΝΙΚΗΣ</w:t>
            </w:r>
          </w:p>
          <w:p w:rsidR="009A2C8C" w:rsidRPr="00C7003C" w:rsidRDefault="009A2C8C" w:rsidP="004B5009">
            <w:pPr>
              <w:pStyle w:val="a3"/>
              <w:spacing w:line="30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C7003C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ΤΜΗΜΑ ΔΗΜΟΣΙΟΓΡΑΦΙΑΣ &amp; ΜΕΣΩΝ ΜΑΖΙΚΗΣ ΕΠΙΚΟΙΝΩΝΙΑΣ</w:t>
            </w:r>
          </w:p>
          <w:p w:rsidR="009A2C8C" w:rsidRPr="00C7003C" w:rsidRDefault="009A2C8C" w:rsidP="00167581">
            <w:pPr>
              <w:pStyle w:val="a3"/>
              <w:spacing w:before="120" w:line="30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C7003C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ΠΡΟΓΡΑΜΜΑ </w:t>
            </w:r>
            <w:r w:rsidR="00C7003C" w:rsidRPr="00C7003C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ΜΕΤΑΠΤΥΧΙΑΚΩΝ </w:t>
            </w:r>
            <w:r w:rsidRPr="00C7003C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ΣΠΟΥΔΩΝ</w:t>
            </w:r>
            <w:r w:rsidR="00C7003C" w:rsidRPr="00C7003C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 xml:space="preserve"> «ΕΠΙΚΟΙΝΩΝΙΑ»</w:t>
            </w:r>
          </w:p>
        </w:tc>
      </w:tr>
    </w:tbl>
    <w:p w:rsidR="00BB2EF0" w:rsidRPr="00C7003C" w:rsidRDefault="00BB2EF0" w:rsidP="00167581">
      <w:pPr>
        <w:pStyle w:val="-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t>ΕΝΤΥΠΟ ΔΗΛΩΣΗΣ ΔΙΠΛΩΜΑΤΙΚΗΣ ΕΡΓΑΣΙΑΣ</w:t>
      </w:r>
    </w:p>
    <w:p w:rsidR="00BB2EF0" w:rsidRPr="00C7003C" w:rsidRDefault="00BB2EF0" w:rsidP="006D4832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379"/>
          <w:tab w:val="right" w:leader="dot" w:pos="9639"/>
        </w:tabs>
        <w:spacing w:before="30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sz w:val="22"/>
          <w:szCs w:val="22"/>
        </w:rPr>
        <w:t>Ονοματεπώνυμο Φοιτητή/τριας:</w:t>
      </w:r>
      <w:r w:rsidR="003A2A5C" w:rsidRPr="00C7003C">
        <w:rPr>
          <w:rFonts w:ascii="Times New Roman" w:hAnsi="Times New Roman" w:cs="Times New Roman"/>
          <w:sz w:val="22"/>
          <w:szCs w:val="22"/>
        </w:rPr>
        <w:tab/>
      </w:r>
      <w:r w:rsidRPr="00C7003C">
        <w:rPr>
          <w:rFonts w:ascii="Times New Roman" w:hAnsi="Times New Roman" w:cs="Times New Roman"/>
          <w:sz w:val="22"/>
          <w:szCs w:val="22"/>
        </w:rPr>
        <w:t xml:space="preserve"> E-mail:</w:t>
      </w:r>
      <w:r w:rsidR="003A2A5C" w:rsidRPr="00C7003C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:rsidR="00BB2EF0" w:rsidRPr="00C7003C" w:rsidRDefault="00BB2EF0" w:rsidP="00CE575E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379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sz w:val="22"/>
          <w:szCs w:val="22"/>
        </w:rPr>
        <w:t>Διεύθυνση:</w:t>
      </w:r>
      <w:r w:rsidR="003A2A5C" w:rsidRPr="00C7003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7003C">
        <w:rPr>
          <w:rFonts w:ascii="Times New Roman" w:hAnsi="Times New Roman" w:cs="Times New Roman"/>
          <w:sz w:val="22"/>
          <w:szCs w:val="22"/>
        </w:rPr>
        <w:t>Τηλέφωνο:</w:t>
      </w:r>
      <w:r w:rsidR="003A2A5C" w:rsidRPr="00C7003C">
        <w:rPr>
          <w:rFonts w:ascii="Times New Roman" w:hAnsi="Times New Roman" w:cs="Times New Roman"/>
          <w:sz w:val="22"/>
          <w:szCs w:val="22"/>
        </w:rPr>
        <w:tab/>
      </w:r>
    </w:p>
    <w:p w:rsidR="00BB2EF0" w:rsidRPr="00C7003C" w:rsidRDefault="00BB2EF0" w:rsidP="003A2A5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418"/>
          <w:tab w:val="left" w:leader="dot" w:pos="4111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sz w:val="22"/>
          <w:szCs w:val="22"/>
        </w:rPr>
        <w:t>Α.Ε.Μ.:</w:t>
      </w:r>
      <w:r w:rsidR="003A2A5C" w:rsidRPr="00C7003C">
        <w:rPr>
          <w:rFonts w:ascii="Times New Roman" w:hAnsi="Times New Roman" w:cs="Times New Roman"/>
          <w:sz w:val="22"/>
          <w:szCs w:val="22"/>
        </w:rPr>
        <w:tab/>
      </w:r>
      <w:r w:rsidRPr="00C7003C">
        <w:rPr>
          <w:rFonts w:ascii="Times New Roman" w:hAnsi="Times New Roman" w:cs="Times New Roman"/>
          <w:sz w:val="22"/>
          <w:szCs w:val="22"/>
        </w:rPr>
        <w:t xml:space="preserve"> Εξάμηνο Σπουδών:</w:t>
      </w:r>
      <w:r w:rsidR="003A2A5C" w:rsidRPr="00C7003C">
        <w:rPr>
          <w:rFonts w:ascii="Times New Roman" w:hAnsi="Times New Roman" w:cs="Times New Roman"/>
          <w:sz w:val="22"/>
          <w:szCs w:val="22"/>
        </w:rPr>
        <w:tab/>
      </w:r>
      <w:r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C7003C" w:rsidRPr="00C7003C">
        <w:rPr>
          <w:rFonts w:ascii="Times New Roman" w:hAnsi="Times New Roman" w:cs="Times New Roman"/>
          <w:sz w:val="22"/>
          <w:szCs w:val="22"/>
        </w:rPr>
        <w:t>Ειδίκευση</w:t>
      </w:r>
      <w:r w:rsidRPr="00C7003C">
        <w:rPr>
          <w:rFonts w:ascii="Times New Roman" w:hAnsi="Times New Roman" w:cs="Times New Roman"/>
          <w:sz w:val="22"/>
          <w:szCs w:val="22"/>
        </w:rPr>
        <w:t>:</w:t>
      </w:r>
      <w:r w:rsidR="003A2A5C" w:rsidRPr="00C7003C">
        <w:rPr>
          <w:rFonts w:ascii="Times New Roman" w:hAnsi="Times New Roman" w:cs="Times New Roman"/>
          <w:sz w:val="22"/>
          <w:szCs w:val="22"/>
        </w:rPr>
        <w:tab/>
      </w:r>
    </w:p>
    <w:p w:rsidR="00BB2EF0" w:rsidRPr="00C7003C" w:rsidRDefault="00BB2EF0" w:rsidP="00D444D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t>Στοιχεία Διπλωματικής Εργασίας</w:t>
      </w:r>
    </w:p>
    <w:p w:rsidR="00BB2EF0" w:rsidRPr="00C7003C" w:rsidRDefault="00AE03F3" w:rsidP="006D4832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t>1.</w:t>
      </w:r>
      <w:r w:rsidR="006D4832" w:rsidRPr="00C7003C">
        <w:rPr>
          <w:rFonts w:ascii="Times New Roman" w:hAnsi="Times New Roman" w:cs="Times New Roman"/>
          <w:b/>
          <w:sz w:val="22"/>
          <w:szCs w:val="22"/>
        </w:rPr>
        <w:t> </w:t>
      </w:r>
      <w:r w:rsidR="00BB2EF0" w:rsidRPr="00C7003C">
        <w:rPr>
          <w:rFonts w:ascii="Times New Roman" w:hAnsi="Times New Roman" w:cs="Times New Roman"/>
          <w:b/>
          <w:sz w:val="22"/>
          <w:szCs w:val="22"/>
        </w:rPr>
        <w:t>Τίτλος</w:t>
      </w:r>
      <w:r w:rsidR="00CF3025" w:rsidRPr="00C7003C">
        <w:rPr>
          <w:rFonts w:ascii="Times New Roman" w:hAnsi="Times New Roman" w:cs="Times New Roman"/>
          <w:b/>
          <w:sz w:val="22"/>
          <w:szCs w:val="22"/>
        </w:rPr>
        <w:t xml:space="preserve"> (ελληνικά)</w:t>
      </w:r>
      <w:r w:rsidR="00BB2EF0" w:rsidRPr="00C7003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D4832" w:rsidRPr="00C7003C">
        <w:rPr>
          <w:rFonts w:ascii="Times New Roman" w:hAnsi="Times New Roman" w:cs="Times New Roman"/>
          <w:sz w:val="22"/>
          <w:szCs w:val="22"/>
        </w:rPr>
        <w:tab/>
      </w:r>
    </w:p>
    <w:p w:rsidR="00BB2EF0" w:rsidRPr="00C7003C" w:rsidRDefault="009A2C8C" w:rsidP="009A2C8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sz w:val="22"/>
          <w:szCs w:val="22"/>
        </w:rPr>
        <w:tab/>
      </w:r>
    </w:p>
    <w:p w:rsidR="00CF3025" w:rsidRPr="00C7003C" w:rsidRDefault="00CF3025" w:rsidP="00CF3025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t xml:space="preserve">Τίτλος (αγγλικά): </w:t>
      </w:r>
      <w:r w:rsidRPr="00C7003C">
        <w:rPr>
          <w:rFonts w:ascii="Times New Roman" w:hAnsi="Times New Roman" w:cs="Times New Roman"/>
          <w:sz w:val="22"/>
          <w:szCs w:val="22"/>
        </w:rPr>
        <w:tab/>
      </w:r>
    </w:p>
    <w:p w:rsidR="00CF3025" w:rsidRPr="00C7003C" w:rsidRDefault="00CF3025" w:rsidP="00CF3025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sz w:val="22"/>
          <w:szCs w:val="22"/>
        </w:rPr>
        <w:tab/>
      </w:r>
    </w:p>
    <w:p w:rsidR="00BB2EF0" w:rsidRPr="00C7003C" w:rsidRDefault="00BB2EF0" w:rsidP="009A2C8C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t>2.</w:t>
      </w:r>
      <w:r w:rsidR="006D4832" w:rsidRPr="00C7003C">
        <w:rPr>
          <w:rFonts w:ascii="Times New Roman" w:hAnsi="Times New Roman" w:cs="Times New Roman"/>
          <w:b/>
          <w:sz w:val="22"/>
          <w:szCs w:val="22"/>
        </w:rPr>
        <w:t> </w:t>
      </w:r>
      <w:r w:rsidRPr="00C7003C">
        <w:rPr>
          <w:rFonts w:ascii="Times New Roman" w:hAnsi="Times New Roman" w:cs="Times New Roman"/>
          <w:b/>
          <w:sz w:val="22"/>
          <w:szCs w:val="22"/>
        </w:rPr>
        <w:t>Γνωστική Περιοχή:</w:t>
      </w:r>
      <w:r w:rsidR="006D4832" w:rsidRPr="00C7003C">
        <w:rPr>
          <w:rFonts w:ascii="Times New Roman" w:hAnsi="Times New Roman" w:cs="Times New Roman"/>
          <w:sz w:val="22"/>
          <w:szCs w:val="22"/>
        </w:rPr>
        <w:tab/>
      </w:r>
    </w:p>
    <w:p w:rsidR="00BB2EF0" w:rsidRPr="00C7003C" w:rsidRDefault="00BB2EF0" w:rsidP="00171847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t>3.</w:t>
      </w:r>
      <w:r w:rsidR="006D4832" w:rsidRPr="00C7003C">
        <w:rPr>
          <w:rFonts w:ascii="Times New Roman" w:hAnsi="Times New Roman" w:cs="Times New Roman"/>
          <w:b/>
          <w:sz w:val="22"/>
          <w:szCs w:val="22"/>
        </w:rPr>
        <w:t> </w:t>
      </w:r>
      <w:r w:rsidRPr="00C7003C">
        <w:rPr>
          <w:rFonts w:ascii="Times New Roman" w:hAnsi="Times New Roman" w:cs="Times New Roman"/>
          <w:b/>
          <w:sz w:val="22"/>
          <w:szCs w:val="22"/>
        </w:rPr>
        <w:t>Σύντομη περιγραφή</w:t>
      </w:r>
      <w:r w:rsidRPr="00C7003C">
        <w:rPr>
          <w:rFonts w:ascii="Times New Roman" w:hAnsi="Times New Roman" w:cs="Times New Roman"/>
          <w:sz w:val="22"/>
          <w:szCs w:val="22"/>
        </w:rPr>
        <w:t xml:space="preserve"> (200-300 λέξεις,</w:t>
      </w:r>
      <w:r w:rsidR="001447DF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Pr="00C7003C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Pr="00C7003C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Pr="00C7003C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Pr="00C7003C">
        <w:rPr>
          <w:rFonts w:ascii="Times New Roman" w:hAnsi="Times New Roman" w:cs="Times New Roman"/>
          <w:sz w:val="22"/>
          <w:szCs w:val="22"/>
        </w:rPr>
        <w:t>, 10’, μονό διάστιχο):</w:t>
      </w:r>
    </w:p>
    <w:tbl>
      <w:tblPr>
        <w:tblStyle w:val="a6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171847" w:rsidRPr="00C7003C" w:rsidTr="00C7003C">
        <w:trPr>
          <w:trHeight w:val="3434"/>
        </w:trPr>
        <w:tc>
          <w:tcPr>
            <w:tcW w:w="9643" w:type="dxa"/>
          </w:tcPr>
          <w:p w:rsidR="000937C2" w:rsidRPr="00C7003C" w:rsidRDefault="000937C2" w:rsidP="0016758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2EF0" w:rsidRPr="00C7003C" w:rsidRDefault="00BB2EF0" w:rsidP="00D444DD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t>4. Σκοποί &amp; Ερευνητικά Ερωτήματα</w:t>
      </w:r>
      <w:r w:rsidRPr="00C7003C">
        <w:rPr>
          <w:rFonts w:ascii="Times New Roman" w:hAnsi="Times New Roman" w:cs="Times New Roman"/>
          <w:sz w:val="22"/>
          <w:szCs w:val="22"/>
        </w:rPr>
        <w:t xml:space="preserve"> (250-400 λέξεις,</w:t>
      </w:r>
      <w:r w:rsidR="001447DF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="00BD2857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="00BD2857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Pr="00C7003C">
        <w:rPr>
          <w:rFonts w:ascii="Times New Roman" w:hAnsi="Times New Roman" w:cs="Times New Roman"/>
          <w:sz w:val="22"/>
          <w:szCs w:val="22"/>
        </w:rPr>
        <w:t>, 10’, μονό διάστιχο):</w:t>
      </w:r>
    </w:p>
    <w:tbl>
      <w:tblPr>
        <w:tblStyle w:val="a6"/>
        <w:tblW w:w="9643" w:type="dxa"/>
        <w:tblLook w:val="04A0" w:firstRow="1" w:lastRow="0" w:firstColumn="1" w:lastColumn="0" w:noHBand="0" w:noVBand="1"/>
      </w:tblPr>
      <w:tblGrid>
        <w:gridCol w:w="9643"/>
      </w:tblGrid>
      <w:tr w:rsidR="00171847" w:rsidRPr="00C7003C" w:rsidTr="00C7003C">
        <w:trPr>
          <w:trHeight w:val="3478"/>
        </w:trPr>
        <w:tc>
          <w:tcPr>
            <w:tcW w:w="9643" w:type="dxa"/>
          </w:tcPr>
          <w:p w:rsidR="00171847" w:rsidRPr="00C7003C" w:rsidRDefault="00171847" w:rsidP="0016758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2EF0" w:rsidRPr="00C7003C" w:rsidRDefault="00BB2EF0" w:rsidP="00D444DD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lastRenderedPageBreak/>
        <w:t>5. Μεθοδολογία</w:t>
      </w:r>
      <w:r w:rsidRPr="00C7003C">
        <w:rPr>
          <w:rFonts w:ascii="Times New Roman" w:hAnsi="Times New Roman" w:cs="Times New Roman"/>
          <w:sz w:val="22"/>
          <w:szCs w:val="22"/>
        </w:rPr>
        <w:t xml:space="preserve"> (100-200 λέξεις,</w:t>
      </w:r>
      <w:r w:rsidR="001447DF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="00BD2857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="00BD2857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Pr="00C7003C">
        <w:rPr>
          <w:rFonts w:ascii="Times New Roman" w:hAnsi="Times New Roman" w:cs="Times New Roman"/>
          <w:sz w:val="22"/>
          <w:szCs w:val="22"/>
        </w:rPr>
        <w:t>, 10’, μονό διάστιχο):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1847" w:rsidRPr="00C7003C" w:rsidTr="00167581">
        <w:trPr>
          <w:trHeight w:val="3464"/>
        </w:trPr>
        <w:tc>
          <w:tcPr>
            <w:tcW w:w="9629" w:type="dxa"/>
          </w:tcPr>
          <w:p w:rsidR="00171847" w:rsidRPr="00C7003C" w:rsidRDefault="00171847" w:rsidP="00167581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2EF0" w:rsidRPr="00C7003C" w:rsidRDefault="00B54195" w:rsidP="00D444DD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BB2EF0" w:rsidRPr="00C7003C">
        <w:rPr>
          <w:rFonts w:ascii="Times New Roman" w:hAnsi="Times New Roman" w:cs="Times New Roman"/>
          <w:b/>
          <w:sz w:val="22"/>
          <w:szCs w:val="22"/>
        </w:rPr>
        <w:t>Προσδοκώμενα αποτελέσματα &amp; χρησιμότητα της εργασίας</w:t>
      </w:r>
      <w:r w:rsidR="00BB2EF0" w:rsidRPr="00C7003C">
        <w:rPr>
          <w:rFonts w:ascii="Times New Roman" w:hAnsi="Times New Roman" w:cs="Times New Roman"/>
          <w:sz w:val="22"/>
          <w:szCs w:val="22"/>
        </w:rPr>
        <w:t xml:space="preserve">  (100 - 200 λέξεις,</w:t>
      </w:r>
      <w:r w:rsidR="00BD2857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="00BD2857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="00BD2857" w:rsidRPr="00C7003C">
        <w:rPr>
          <w:rFonts w:ascii="Times New Roman" w:hAnsi="Times New Roman" w:cs="Times New Roman"/>
          <w:sz w:val="22"/>
          <w:szCs w:val="22"/>
        </w:rPr>
        <w:t xml:space="preserve"> </w:t>
      </w:r>
      <w:r w:rsidR="00BD2857" w:rsidRPr="00C7003C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="00BB2EF0" w:rsidRPr="00C7003C">
        <w:rPr>
          <w:rFonts w:ascii="Times New Roman" w:hAnsi="Times New Roman" w:cs="Times New Roman"/>
          <w:sz w:val="22"/>
          <w:szCs w:val="22"/>
        </w:rPr>
        <w:t>, 10’, μονό διάστιχο):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71847" w:rsidRPr="00C7003C" w:rsidTr="00167581">
        <w:trPr>
          <w:trHeight w:val="3464"/>
        </w:trPr>
        <w:tc>
          <w:tcPr>
            <w:tcW w:w="9629" w:type="dxa"/>
            <w:vAlign w:val="center"/>
          </w:tcPr>
          <w:p w:rsidR="00171847" w:rsidRPr="00C7003C" w:rsidRDefault="00171847" w:rsidP="0017184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67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2EF0" w:rsidRPr="00C7003C" w:rsidRDefault="00BB2EF0" w:rsidP="00576ED5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sz w:val="22"/>
          <w:szCs w:val="22"/>
        </w:rPr>
        <w:t>Βεβαιώνω ότι έχουν ελε</w:t>
      </w:r>
      <w:r w:rsidR="008E7A6D" w:rsidRPr="00C7003C">
        <w:rPr>
          <w:rFonts w:ascii="Times New Roman" w:hAnsi="Times New Roman" w:cs="Times New Roman"/>
          <w:sz w:val="22"/>
          <w:szCs w:val="22"/>
        </w:rPr>
        <w:t>γ</w:t>
      </w:r>
      <w:r w:rsidRPr="00C7003C">
        <w:rPr>
          <w:rFonts w:ascii="Times New Roman" w:hAnsi="Times New Roman" w:cs="Times New Roman"/>
          <w:sz w:val="22"/>
          <w:szCs w:val="22"/>
        </w:rPr>
        <w:t>χθεί και πληρούνται οι προβλεπόμενες από τον Κανονισμό Σπουδών προϋποθέσεις για τη δήλωση της ανωτέρω Διπλωματικής Εργασίας.</w:t>
      </w:r>
    </w:p>
    <w:tbl>
      <w:tblPr>
        <w:tblStyle w:val="a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3F6E87" w:rsidRPr="00C7003C" w:rsidTr="00171847">
        <w:trPr>
          <w:trHeight w:val="454"/>
        </w:trPr>
        <w:tc>
          <w:tcPr>
            <w:tcW w:w="4932" w:type="dxa"/>
            <w:vAlign w:val="center"/>
          </w:tcPr>
          <w:p w:rsidR="003F6E87" w:rsidRPr="00C7003C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>Η Γραμματεία</w:t>
            </w:r>
          </w:p>
        </w:tc>
        <w:tc>
          <w:tcPr>
            <w:tcW w:w="4932" w:type="dxa"/>
            <w:vAlign w:val="center"/>
          </w:tcPr>
          <w:p w:rsidR="003F6E87" w:rsidRPr="00C7003C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>Ημερομηνία</w:t>
            </w:r>
          </w:p>
          <w:p w:rsidR="003F6E87" w:rsidRPr="00C7003C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>Δήλωσης Διπλωματικής</w:t>
            </w:r>
          </w:p>
        </w:tc>
      </w:tr>
      <w:tr w:rsidR="003F6E87" w:rsidRPr="00C7003C" w:rsidTr="003F6E87">
        <w:trPr>
          <w:trHeight w:val="567"/>
        </w:trPr>
        <w:tc>
          <w:tcPr>
            <w:tcW w:w="4932" w:type="dxa"/>
            <w:vAlign w:val="bottom"/>
          </w:tcPr>
          <w:p w:rsidR="003F6E87" w:rsidRPr="00C7003C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932" w:type="dxa"/>
            <w:vAlign w:val="bottom"/>
          </w:tcPr>
          <w:p w:rsidR="003F6E87" w:rsidRPr="00C7003C" w:rsidRDefault="003F6E87" w:rsidP="003F6E87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18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BB2EF0" w:rsidRPr="00C7003C" w:rsidRDefault="00345B25" w:rsidP="004B46E2">
      <w:pPr>
        <w:pStyle w:val="-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line="360" w:lineRule="auto"/>
        <w:rPr>
          <w:rFonts w:ascii="Times New Roman" w:hAnsi="Times New Roman" w:cs="Times New Roman"/>
          <w:sz w:val="22"/>
          <w:szCs w:val="22"/>
        </w:rPr>
      </w:pPr>
      <w:r w:rsidRPr="00C7003C">
        <w:rPr>
          <w:rFonts w:ascii="Times New Roman" w:hAnsi="Times New Roman" w:cs="Times New Roman"/>
          <w:sz w:val="22"/>
          <w:szCs w:val="22"/>
        </w:rPr>
        <w:t>Βεβαιώνω ότι έχω εγκρίνει και αναλάβει την επίβλεψη της ανωτέρω Διπλωματικής Εργασίας.</w:t>
      </w:r>
      <w:r w:rsidR="00C35F30" w:rsidRPr="00C7003C">
        <w:rPr>
          <w:rFonts w:ascii="Times New Roman" w:hAnsi="Times New Roman" w:cs="Times New Roman"/>
          <w:sz w:val="22"/>
          <w:szCs w:val="22"/>
        </w:rPr>
        <w:t xml:space="preserve"> Ως μέλη της Τριμελούς Εξεταστικής Επιτροπής προτείνονται οι εξής:</w:t>
      </w:r>
    </w:p>
    <w:p w:rsidR="00C35F30" w:rsidRPr="00C7003C" w:rsidRDefault="004B46E2" w:rsidP="004B46E2">
      <w:pPr>
        <w:pStyle w:val="ab"/>
        <w:numPr>
          <w:ilvl w:val="0"/>
          <w:numId w:val="3"/>
        </w:numPr>
        <w:tabs>
          <w:tab w:val="right" w:leader="dot" w:pos="9639"/>
        </w:tabs>
        <w:spacing w:before="120" w:line="480" w:lineRule="auto"/>
        <w:rPr>
          <w:sz w:val="22"/>
          <w:szCs w:val="22"/>
          <w:lang w:val="el-GR"/>
        </w:rPr>
      </w:pPr>
      <w:r w:rsidRPr="00C7003C">
        <w:rPr>
          <w:sz w:val="22"/>
          <w:szCs w:val="22"/>
          <w:lang w:val="el-GR"/>
        </w:rPr>
        <w:tab/>
      </w:r>
      <w:r w:rsidR="00C35F30" w:rsidRPr="00C7003C">
        <w:rPr>
          <w:sz w:val="22"/>
          <w:szCs w:val="22"/>
          <w:lang w:val="el-GR"/>
        </w:rPr>
        <w:t>(Ονοματεπώνυμο και ιδιότητα)</w:t>
      </w:r>
    </w:p>
    <w:p w:rsidR="00C35F30" w:rsidRPr="00C7003C" w:rsidRDefault="004B46E2" w:rsidP="004B46E2">
      <w:pPr>
        <w:pStyle w:val="ab"/>
        <w:numPr>
          <w:ilvl w:val="0"/>
          <w:numId w:val="3"/>
        </w:numPr>
        <w:tabs>
          <w:tab w:val="right" w:leader="dot" w:pos="9639"/>
        </w:tabs>
        <w:spacing w:line="480" w:lineRule="auto"/>
        <w:rPr>
          <w:sz w:val="22"/>
          <w:szCs w:val="22"/>
          <w:lang w:val="el-GR"/>
        </w:rPr>
      </w:pPr>
      <w:r w:rsidRPr="00C7003C">
        <w:rPr>
          <w:sz w:val="22"/>
          <w:szCs w:val="22"/>
          <w:lang w:val="el-GR"/>
        </w:rPr>
        <w:tab/>
      </w:r>
      <w:r w:rsidR="00C35F30" w:rsidRPr="00C7003C">
        <w:rPr>
          <w:sz w:val="22"/>
          <w:szCs w:val="22"/>
          <w:lang w:val="el-GR"/>
        </w:rPr>
        <w:t>(Ονοματεπώνυμο και ιδιότητα)</w:t>
      </w:r>
    </w:p>
    <w:tbl>
      <w:tblPr>
        <w:tblStyle w:val="a6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4932"/>
      </w:tblGrid>
      <w:tr w:rsidR="00B148B7" w:rsidRPr="00C7003C" w:rsidTr="00345B25">
        <w:trPr>
          <w:trHeight w:val="283"/>
        </w:trPr>
        <w:tc>
          <w:tcPr>
            <w:tcW w:w="4932" w:type="dxa"/>
            <w:vAlign w:val="center"/>
          </w:tcPr>
          <w:p w:rsidR="00B148B7" w:rsidRPr="00C7003C" w:rsidRDefault="00345B25" w:rsidP="00C35F30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>Όνομα/Ιδιότητα Επιβλέποντος</w:t>
            </w:r>
          </w:p>
        </w:tc>
        <w:tc>
          <w:tcPr>
            <w:tcW w:w="4932" w:type="dxa"/>
            <w:vAlign w:val="center"/>
          </w:tcPr>
          <w:p w:rsidR="00B148B7" w:rsidRPr="00C7003C" w:rsidRDefault="00345B25" w:rsidP="00C35F30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>Υπογραφή</w:t>
            </w:r>
          </w:p>
        </w:tc>
      </w:tr>
      <w:tr w:rsidR="00B148B7" w:rsidRPr="00C7003C" w:rsidTr="00345B25">
        <w:trPr>
          <w:trHeight w:val="680"/>
        </w:trPr>
        <w:tc>
          <w:tcPr>
            <w:tcW w:w="4932" w:type="dxa"/>
            <w:vAlign w:val="bottom"/>
          </w:tcPr>
          <w:p w:rsidR="00B148B7" w:rsidRPr="00C7003C" w:rsidRDefault="00B148B7" w:rsidP="000A6BFC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311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932" w:type="dxa"/>
            <w:vAlign w:val="bottom"/>
          </w:tcPr>
          <w:p w:rsidR="00B148B7" w:rsidRPr="00C7003C" w:rsidRDefault="00B148B7" w:rsidP="00345B25">
            <w:pPr>
              <w:pStyle w:val="-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leader="dot" w:pos="286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003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BB2EF0" w:rsidRPr="00C7003C" w:rsidRDefault="00BB2EF0" w:rsidP="00345B25">
      <w:pPr>
        <w:rPr>
          <w:sz w:val="22"/>
          <w:szCs w:val="22"/>
        </w:rPr>
      </w:pPr>
    </w:p>
    <w:sectPr w:rsidR="00BB2EF0" w:rsidRPr="00C7003C" w:rsidSect="00BB2EF0">
      <w:footerReference w:type="even" r:id="rId9"/>
      <w:footerReference w:type="default" r:id="rId10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38" w:rsidRDefault="002E4C38">
      <w:r>
        <w:separator/>
      </w:r>
    </w:p>
  </w:endnote>
  <w:endnote w:type="continuationSeparator" w:id="0">
    <w:p w:rsidR="002E4C38" w:rsidRDefault="002E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5C" w:rsidRDefault="003A2A5C" w:rsidP="00BB2E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A5C" w:rsidRDefault="003A2A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5C" w:rsidRDefault="003A2A5C" w:rsidP="00BB2E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03C">
      <w:rPr>
        <w:rStyle w:val="a5"/>
        <w:noProof/>
      </w:rPr>
      <w:t>2</w:t>
    </w:r>
    <w:r>
      <w:rPr>
        <w:rStyle w:val="a5"/>
      </w:rPr>
      <w:fldChar w:fldCharType="end"/>
    </w:r>
  </w:p>
  <w:p w:rsidR="003A2A5C" w:rsidRDefault="003A2A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38" w:rsidRDefault="002E4C38">
      <w:r>
        <w:separator/>
      </w:r>
    </w:p>
  </w:footnote>
  <w:footnote w:type="continuationSeparator" w:id="0">
    <w:p w:rsidR="002E4C38" w:rsidRDefault="002E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F2FA3"/>
    <w:multiLevelType w:val="hybridMultilevel"/>
    <w:tmpl w:val="C97294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648B4"/>
    <w:multiLevelType w:val="hybridMultilevel"/>
    <w:tmpl w:val="77904000"/>
    <w:lvl w:ilvl="0" w:tplc="61D43EEC">
      <w:start w:val="3"/>
      <w:numFmt w:val="decimal"/>
      <w:lvlText w:val="%1."/>
      <w:lvlJc w:val="left"/>
      <w:pPr>
        <w:tabs>
          <w:tab w:val="num" w:pos="5340"/>
        </w:tabs>
        <w:ind w:left="5340" w:hanging="3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6A7E3CC0"/>
    <w:multiLevelType w:val="hybridMultilevel"/>
    <w:tmpl w:val="3F46E2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3B"/>
    <w:rsid w:val="00001394"/>
    <w:rsid w:val="00001A3B"/>
    <w:rsid w:val="000937C2"/>
    <w:rsid w:val="000A4F46"/>
    <w:rsid w:val="00113E45"/>
    <w:rsid w:val="00113FA9"/>
    <w:rsid w:val="001447DF"/>
    <w:rsid w:val="00167581"/>
    <w:rsid w:val="00171847"/>
    <w:rsid w:val="00192B6A"/>
    <w:rsid w:val="001B3FEB"/>
    <w:rsid w:val="001B6B76"/>
    <w:rsid w:val="00256593"/>
    <w:rsid w:val="002B316C"/>
    <w:rsid w:val="002E4C38"/>
    <w:rsid w:val="003050CA"/>
    <w:rsid w:val="00345B25"/>
    <w:rsid w:val="003626F9"/>
    <w:rsid w:val="003646A4"/>
    <w:rsid w:val="003737C6"/>
    <w:rsid w:val="003849B2"/>
    <w:rsid w:val="003A2A5C"/>
    <w:rsid w:val="003B396B"/>
    <w:rsid w:val="003D6E43"/>
    <w:rsid w:val="003F6E87"/>
    <w:rsid w:val="00422BE0"/>
    <w:rsid w:val="00437FD1"/>
    <w:rsid w:val="00445FC5"/>
    <w:rsid w:val="004B46E2"/>
    <w:rsid w:val="004B5009"/>
    <w:rsid w:val="0055299B"/>
    <w:rsid w:val="00576ED5"/>
    <w:rsid w:val="00586529"/>
    <w:rsid w:val="005D582F"/>
    <w:rsid w:val="005F13C3"/>
    <w:rsid w:val="0069476C"/>
    <w:rsid w:val="006D4832"/>
    <w:rsid w:val="00756FEE"/>
    <w:rsid w:val="007D0C6A"/>
    <w:rsid w:val="00844F28"/>
    <w:rsid w:val="008E7A6D"/>
    <w:rsid w:val="008F6622"/>
    <w:rsid w:val="00914B94"/>
    <w:rsid w:val="00952AFB"/>
    <w:rsid w:val="009600B7"/>
    <w:rsid w:val="009A2C8C"/>
    <w:rsid w:val="009E6071"/>
    <w:rsid w:val="00A440F8"/>
    <w:rsid w:val="00AE03F3"/>
    <w:rsid w:val="00B148B7"/>
    <w:rsid w:val="00B54195"/>
    <w:rsid w:val="00B62771"/>
    <w:rsid w:val="00BB2EF0"/>
    <w:rsid w:val="00BD2857"/>
    <w:rsid w:val="00C00E0E"/>
    <w:rsid w:val="00C35F30"/>
    <w:rsid w:val="00C41F84"/>
    <w:rsid w:val="00C62621"/>
    <w:rsid w:val="00C65BF0"/>
    <w:rsid w:val="00C7003C"/>
    <w:rsid w:val="00CB0FE4"/>
    <w:rsid w:val="00CB21A6"/>
    <w:rsid w:val="00CE575E"/>
    <w:rsid w:val="00CF21E1"/>
    <w:rsid w:val="00CF3025"/>
    <w:rsid w:val="00D04D49"/>
    <w:rsid w:val="00D17DEA"/>
    <w:rsid w:val="00D444DD"/>
    <w:rsid w:val="00D81125"/>
    <w:rsid w:val="00E27061"/>
    <w:rsid w:val="00E37491"/>
    <w:rsid w:val="00E723BE"/>
    <w:rsid w:val="00E726D6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2A59-AA26-4B51-BBCD-30B7C3D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ind w:left="142"/>
      <w:jc w:val="center"/>
      <w:outlineLvl w:val="0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Pr>
      <w:rFonts w:ascii="ÃñáììáôïóåéñÜ203" w:hAnsi="ÃñáììáôïóåéñÜ203"/>
      <w:noProof/>
    </w:rPr>
  </w:style>
  <w:style w:type="paragraph" w:styleId="-HTML">
    <w:name w:val="HTML Preformatted"/>
    <w:basedOn w:val="a"/>
    <w:rsid w:val="0042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paragraph" w:styleId="a4">
    <w:name w:val="footer"/>
    <w:basedOn w:val="a"/>
    <w:semiHidden/>
    <w:rsid w:val="00736ED4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736ED4"/>
  </w:style>
  <w:style w:type="table" w:styleId="a6">
    <w:name w:val="Table Grid"/>
    <w:basedOn w:val="a1"/>
    <w:rsid w:val="009A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E723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E723BE"/>
    <w:rPr>
      <w:rFonts w:ascii="Tahoma" w:hAnsi="Tahoma" w:cs="Tahoma"/>
      <w:sz w:val="16"/>
      <w:szCs w:val="16"/>
      <w:lang w:val="en-GB"/>
    </w:rPr>
  </w:style>
  <w:style w:type="character" w:styleId="a8">
    <w:name w:val="annotation reference"/>
    <w:rsid w:val="00001394"/>
    <w:rPr>
      <w:sz w:val="16"/>
      <w:szCs w:val="16"/>
    </w:rPr>
  </w:style>
  <w:style w:type="paragraph" w:styleId="a9">
    <w:name w:val="annotation text"/>
    <w:basedOn w:val="a"/>
    <w:link w:val="Char0"/>
    <w:rsid w:val="00001394"/>
  </w:style>
  <w:style w:type="character" w:customStyle="1" w:styleId="Char0">
    <w:name w:val="Κείμενο σχολίου Char"/>
    <w:link w:val="a9"/>
    <w:rsid w:val="00001394"/>
    <w:rPr>
      <w:lang w:val="en-GB"/>
    </w:rPr>
  </w:style>
  <w:style w:type="paragraph" w:styleId="aa">
    <w:name w:val="annotation subject"/>
    <w:basedOn w:val="a9"/>
    <w:next w:val="a9"/>
    <w:link w:val="Char1"/>
    <w:rsid w:val="00001394"/>
    <w:rPr>
      <w:b/>
      <w:bCs/>
    </w:rPr>
  </w:style>
  <w:style w:type="character" w:customStyle="1" w:styleId="Char1">
    <w:name w:val="Θέμα σχολίου Char"/>
    <w:link w:val="aa"/>
    <w:rsid w:val="00001394"/>
    <w:rPr>
      <w:b/>
      <w:bCs/>
      <w:lang w:val="en-GB"/>
    </w:rPr>
  </w:style>
  <w:style w:type="paragraph" w:styleId="ab">
    <w:name w:val="List Paragraph"/>
    <w:basedOn w:val="a"/>
    <w:uiPriority w:val="34"/>
    <w:qFormat/>
    <w:rsid w:val="00C3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ΑΠΘ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TSAKNIS  PANOS</dc:creator>
  <cp:keywords/>
  <cp:lastModifiedBy>saridout</cp:lastModifiedBy>
  <cp:revision>2</cp:revision>
  <cp:lastPrinted>2012-08-24T15:44:00Z</cp:lastPrinted>
  <dcterms:created xsi:type="dcterms:W3CDTF">2021-02-17T10:17:00Z</dcterms:created>
  <dcterms:modified xsi:type="dcterms:W3CDTF">2021-02-17T10:17:00Z</dcterms:modified>
</cp:coreProperties>
</file>